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ED09E" w14:textId="77777777" w:rsidR="008052FD" w:rsidRPr="00045F00" w:rsidRDefault="008052FD" w:rsidP="008052FD">
      <w:pPr>
        <w:pStyle w:val="KonuBal"/>
        <w:outlineLvl w:val="0"/>
        <w:rPr>
          <w:sz w:val="10"/>
          <w:szCs w:val="10"/>
        </w:rPr>
      </w:pPr>
    </w:p>
    <w:tbl>
      <w:tblPr>
        <w:tblW w:w="517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765"/>
        <w:gridCol w:w="1159"/>
        <w:gridCol w:w="134"/>
        <w:gridCol w:w="1040"/>
        <w:gridCol w:w="1195"/>
        <w:gridCol w:w="3001"/>
        <w:gridCol w:w="368"/>
        <w:gridCol w:w="1671"/>
      </w:tblGrid>
      <w:tr w:rsidR="00DE0DF5" w:rsidRPr="00045F00" w14:paraId="6FCA0C16" w14:textId="77777777" w:rsidTr="00A62777">
        <w:tc>
          <w:tcPr>
            <w:tcW w:w="1103" w:type="pct"/>
            <w:gridSpan w:val="3"/>
            <w:tcBorders>
              <w:right w:val="single" w:sz="18" w:space="0" w:color="auto"/>
            </w:tcBorders>
            <w:vAlign w:val="center"/>
          </w:tcPr>
          <w:p w14:paraId="2785F66C" w14:textId="77777777" w:rsidR="00DE0DF5" w:rsidRPr="00045F00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tr-TR"/>
              </w:rPr>
            </w:pPr>
            <w:r w:rsidRPr="00045F00">
              <w:rPr>
                <w:noProof/>
                <w:sz w:val="22"/>
                <w:szCs w:val="22"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4B497A" w14:textId="77777777" w:rsidR="00DE0DF5" w:rsidRPr="00045F00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tr-TR"/>
              </w:rPr>
            </w:pPr>
          </w:p>
        </w:tc>
        <w:tc>
          <w:tcPr>
            <w:tcW w:w="3002" w:type="pct"/>
            <w:gridSpan w:val="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84EA8A9" w14:textId="77777777" w:rsidR="00DE0DF5" w:rsidRPr="00045F00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0"/>
                <w:szCs w:val="20"/>
              </w:rPr>
            </w:pPr>
            <w:r w:rsidRPr="00045F00">
              <w:rPr>
                <w:rFonts w:eastAsiaTheme="minorHAnsi" w:cs="Times New Roman"/>
                <w:b/>
                <w:sz w:val="20"/>
                <w:szCs w:val="20"/>
              </w:rPr>
              <w:t>T.C.</w:t>
            </w:r>
          </w:p>
          <w:p w14:paraId="3CA91EFB" w14:textId="77777777" w:rsidR="00DE0DF5" w:rsidRPr="00045F00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0"/>
                <w:szCs w:val="20"/>
              </w:rPr>
            </w:pPr>
            <w:r w:rsidRPr="00045F00">
              <w:rPr>
                <w:rFonts w:eastAsiaTheme="minorHAnsi" w:cs="Times New Roman"/>
                <w:b/>
                <w:sz w:val="20"/>
                <w:szCs w:val="20"/>
              </w:rPr>
              <w:t>AFYON KOCATEPE ÜNİVERSİTESİ</w:t>
            </w:r>
          </w:p>
          <w:p w14:paraId="3F1656E1" w14:textId="77777777" w:rsidR="00DE0DF5" w:rsidRPr="00045F00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tr-TR"/>
              </w:rPr>
            </w:pPr>
            <w:r w:rsidRPr="00045F00">
              <w:rPr>
                <w:rFonts w:eastAsiaTheme="minorHAnsi" w:cs="Times New Roman"/>
                <w:b/>
                <w:sz w:val="20"/>
                <w:szCs w:val="20"/>
              </w:rPr>
              <w:t>SOSYAL BİLİMLER ENSTİTÜSÜ</w:t>
            </w:r>
          </w:p>
        </w:tc>
        <w:tc>
          <w:tcPr>
            <w:tcW w:w="895" w:type="pct"/>
            <w:tcBorders>
              <w:left w:val="single" w:sz="18" w:space="0" w:color="auto"/>
            </w:tcBorders>
            <w:vAlign w:val="center"/>
          </w:tcPr>
          <w:p w14:paraId="570FCB75" w14:textId="77777777" w:rsidR="00DE0DF5" w:rsidRPr="00045F00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bCs/>
                <w:noProof/>
                <w:sz w:val="22"/>
                <w:szCs w:val="22"/>
                <w:lang w:eastAsia="tr-TR"/>
              </w:rPr>
              <w:drawing>
                <wp:anchor distT="0" distB="0" distL="114300" distR="114300" simplePos="0" relativeHeight="251670016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FD198E" w14:textId="77777777" w:rsidR="00DE0DF5" w:rsidRPr="00045F00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tr-TR"/>
              </w:rPr>
            </w:pPr>
          </w:p>
        </w:tc>
      </w:tr>
      <w:tr w:rsidR="00DE0DF5" w:rsidRPr="00045F00" w14:paraId="3012510A" w14:textId="77777777" w:rsidTr="00887303">
        <w:trPr>
          <w:trHeight w:val="826"/>
        </w:trPr>
        <w:tc>
          <w:tcPr>
            <w:tcW w:w="5000" w:type="pct"/>
            <w:gridSpan w:val="8"/>
            <w:vAlign w:val="center"/>
          </w:tcPr>
          <w:p w14:paraId="353EAE57" w14:textId="63C60373" w:rsidR="00DE0DF5" w:rsidRPr="00045F00" w:rsidRDefault="00DE0DF5" w:rsidP="00C94657">
            <w:pPr>
              <w:pStyle w:val="KonuBal"/>
              <w:spacing w:before="120" w:after="120"/>
              <w:outlineLvl w:val="0"/>
              <w:rPr>
                <w:sz w:val="22"/>
                <w:szCs w:val="22"/>
              </w:rPr>
            </w:pPr>
            <w:r w:rsidRPr="00045F00">
              <w:rPr>
                <w:sz w:val="22"/>
                <w:szCs w:val="22"/>
              </w:rPr>
              <w:t>20</w:t>
            </w:r>
            <w:r w:rsidR="00437584" w:rsidRPr="00045F00">
              <w:rPr>
                <w:sz w:val="22"/>
                <w:szCs w:val="22"/>
              </w:rPr>
              <w:t>26</w:t>
            </w:r>
            <w:r w:rsidRPr="00045F00">
              <w:rPr>
                <w:sz w:val="22"/>
                <w:szCs w:val="22"/>
              </w:rPr>
              <w:t>-20</w:t>
            </w:r>
            <w:r w:rsidR="00437584" w:rsidRPr="00045F00">
              <w:rPr>
                <w:sz w:val="22"/>
                <w:szCs w:val="22"/>
              </w:rPr>
              <w:t>27</w:t>
            </w:r>
            <w:r w:rsidR="0091093C" w:rsidRPr="00045F00">
              <w:rPr>
                <w:sz w:val="22"/>
                <w:szCs w:val="22"/>
              </w:rPr>
              <w:t xml:space="preserve"> </w:t>
            </w:r>
            <w:r w:rsidRPr="00045F00">
              <w:rPr>
                <w:sz w:val="22"/>
                <w:szCs w:val="22"/>
              </w:rPr>
              <w:t xml:space="preserve">EĞİTİM-ÖGRETİM YILI </w:t>
            </w:r>
            <w:r w:rsidR="00437584" w:rsidRPr="00045F00">
              <w:rPr>
                <w:sz w:val="22"/>
                <w:szCs w:val="22"/>
              </w:rPr>
              <w:t>GÜZ</w:t>
            </w:r>
            <w:r w:rsidRPr="00045F00">
              <w:rPr>
                <w:sz w:val="22"/>
                <w:szCs w:val="22"/>
              </w:rPr>
              <w:t>YARIY</w:t>
            </w:r>
            <w:r w:rsidR="008A24C4" w:rsidRPr="00045F00">
              <w:rPr>
                <w:sz w:val="22"/>
                <w:szCs w:val="22"/>
              </w:rPr>
              <w:t>I</w:t>
            </w:r>
            <w:r w:rsidRPr="00045F00">
              <w:rPr>
                <w:sz w:val="22"/>
                <w:szCs w:val="22"/>
              </w:rPr>
              <w:t>LI</w:t>
            </w:r>
            <w:r w:rsidR="00437584" w:rsidRPr="00045F00">
              <w:rPr>
                <w:sz w:val="22"/>
                <w:szCs w:val="22"/>
              </w:rPr>
              <w:t xml:space="preserve"> EĞİTİM BİLİMLERİ</w:t>
            </w:r>
            <w:r w:rsidRPr="00045F00">
              <w:rPr>
                <w:sz w:val="22"/>
                <w:szCs w:val="22"/>
              </w:rPr>
              <w:t xml:space="preserve"> ANABİLİM DALI </w:t>
            </w:r>
            <w:r w:rsidR="00437584" w:rsidRPr="00045F00">
              <w:rPr>
                <w:sz w:val="22"/>
                <w:szCs w:val="22"/>
              </w:rPr>
              <w:t>ÖĞRETİM TEKNOLOJİLERİ</w:t>
            </w:r>
            <w:r w:rsidRPr="00045F00">
              <w:rPr>
                <w:sz w:val="22"/>
                <w:szCs w:val="22"/>
              </w:rPr>
              <w:t xml:space="preserve"> PROGRAMI</w:t>
            </w:r>
          </w:p>
          <w:p w14:paraId="40B30D4E" w14:textId="4E24863D" w:rsidR="00C94657" w:rsidRPr="00045F00" w:rsidRDefault="00C94657" w:rsidP="00C94657">
            <w:pPr>
              <w:pStyle w:val="KonuBal"/>
              <w:spacing w:before="120" w:after="120"/>
              <w:outlineLvl w:val="0"/>
              <w:rPr>
                <w:sz w:val="22"/>
                <w:szCs w:val="22"/>
              </w:rPr>
            </w:pPr>
            <w:r w:rsidRPr="00045F00">
              <w:rPr>
                <w:sz w:val="22"/>
                <w:szCs w:val="22"/>
              </w:rPr>
              <w:t>YÜKSEK LİSANS</w:t>
            </w:r>
          </w:p>
        </w:tc>
      </w:tr>
      <w:tr w:rsidR="00DE0DF5" w:rsidRPr="00045F00" w14:paraId="403909FB" w14:textId="77777777" w:rsidTr="00887303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49BBAF18" w14:textId="77777777" w:rsidR="00DE0DF5" w:rsidRPr="00045F00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bCs/>
                <w:sz w:val="22"/>
                <w:szCs w:val="22"/>
                <w:lang w:eastAsia="tr-TR"/>
              </w:rPr>
              <w:t xml:space="preserve">         GÜNLER</w:t>
            </w:r>
          </w:p>
        </w:tc>
      </w:tr>
      <w:tr w:rsidR="00EC5682" w:rsidRPr="00045F00" w14:paraId="32719D9A" w14:textId="77777777" w:rsidTr="00CC3FB5">
        <w:trPr>
          <w:trHeight w:val="280"/>
        </w:trPr>
        <w:tc>
          <w:tcPr>
            <w:tcW w:w="410" w:type="pct"/>
            <w:shd w:val="clear" w:color="auto" w:fill="BFBFBF"/>
          </w:tcPr>
          <w:p w14:paraId="6740A8FD" w14:textId="77777777" w:rsidR="008052FD" w:rsidRPr="00045F00" w:rsidRDefault="008052FD" w:rsidP="007F789B">
            <w:pPr>
              <w:ind w:firstLine="0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Saat</w:t>
            </w:r>
          </w:p>
        </w:tc>
        <w:tc>
          <w:tcPr>
            <w:tcW w:w="621" w:type="pct"/>
            <w:tcBorders>
              <w:bottom w:val="single" w:sz="12" w:space="0" w:color="auto"/>
            </w:tcBorders>
            <w:shd w:val="clear" w:color="auto" w:fill="BFBFBF"/>
          </w:tcPr>
          <w:p w14:paraId="369FE4B4" w14:textId="77777777" w:rsidR="008052FD" w:rsidRPr="00045F00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/>
                <w:b/>
                <w:sz w:val="22"/>
                <w:szCs w:val="22"/>
                <w:lang w:eastAsia="tr-TR"/>
              </w:rPr>
              <w:t>Pazartesi</w:t>
            </w:r>
          </w:p>
        </w:tc>
        <w:tc>
          <w:tcPr>
            <w:tcW w:w="629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2F158B5C" w14:textId="77777777" w:rsidR="008052FD" w:rsidRPr="00045F00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Salı</w:t>
            </w:r>
          </w:p>
        </w:tc>
        <w:tc>
          <w:tcPr>
            <w:tcW w:w="640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68900436" w14:textId="77777777" w:rsidR="008052FD" w:rsidRPr="00045F00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Çarşamba</w:t>
            </w:r>
          </w:p>
        </w:tc>
        <w:tc>
          <w:tcPr>
            <w:tcW w:w="1608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77FE89DE" w14:textId="77777777" w:rsidR="008052FD" w:rsidRPr="00045F00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Perşembe</w:t>
            </w:r>
          </w:p>
        </w:tc>
        <w:tc>
          <w:tcPr>
            <w:tcW w:w="1092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7AFC0C52" w14:textId="77777777" w:rsidR="008052FD" w:rsidRPr="00045F00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Cuma</w:t>
            </w:r>
          </w:p>
        </w:tc>
      </w:tr>
      <w:tr w:rsidR="00CC3FB5" w:rsidRPr="00045F00" w14:paraId="20CD074C" w14:textId="77777777" w:rsidTr="00CC3FB5">
        <w:trPr>
          <w:trHeight w:val="799"/>
        </w:trPr>
        <w:tc>
          <w:tcPr>
            <w:tcW w:w="410" w:type="pct"/>
            <w:shd w:val="clear" w:color="auto" w:fill="BFBFBF"/>
            <w:vAlign w:val="center"/>
          </w:tcPr>
          <w:p w14:paraId="4BB7E181" w14:textId="77777777" w:rsidR="00CC3FB5" w:rsidRPr="00045F00" w:rsidRDefault="00CC3FB5" w:rsidP="00CC3FB5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08:30</w:t>
            </w:r>
          </w:p>
        </w:tc>
        <w:tc>
          <w:tcPr>
            <w:tcW w:w="621" w:type="pct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941BF1" w14:textId="3C7FFF3B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629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B54602" w14:textId="0C232CF2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0555CF" w14:textId="24B34322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0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87780D" w14:textId="5B44CC0C" w:rsidR="00CC3FB5" w:rsidRPr="00045F00" w:rsidRDefault="00AC53C7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Teknoloji Destekli </w:t>
            </w:r>
            <w:proofErr w:type="spellStart"/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İşbirlikli</w:t>
            </w:r>
            <w:proofErr w:type="spellEnd"/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Öğrenme</w:t>
            </w:r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CC3FB5"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(Doç. Dr. Erhan Ünal)</w:t>
            </w:r>
          </w:p>
        </w:tc>
        <w:tc>
          <w:tcPr>
            <w:tcW w:w="109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58FC68E" w14:textId="77777777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sz w:val="18"/>
                <w:szCs w:val="18"/>
                <w:lang w:eastAsia="tr-TR"/>
              </w:rPr>
              <w:t>Öğretimsel Mesaj Tasarımı</w:t>
            </w:r>
          </w:p>
          <w:p w14:paraId="3CE46394" w14:textId="57C123F4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sz w:val="18"/>
                <w:szCs w:val="18"/>
                <w:lang w:eastAsia="tr-TR"/>
              </w:rPr>
              <w:t>(Prof. Dr. Ahmet Murat Uzun)</w:t>
            </w:r>
          </w:p>
        </w:tc>
      </w:tr>
      <w:tr w:rsidR="00AC53C7" w:rsidRPr="00045F00" w14:paraId="1E6F8CD5" w14:textId="77777777" w:rsidTr="00562C1E">
        <w:trPr>
          <w:trHeight w:val="541"/>
        </w:trPr>
        <w:tc>
          <w:tcPr>
            <w:tcW w:w="410" w:type="pct"/>
            <w:shd w:val="clear" w:color="auto" w:fill="BFBFBF"/>
            <w:vAlign w:val="center"/>
          </w:tcPr>
          <w:p w14:paraId="749DC2FA" w14:textId="77777777" w:rsidR="00AC53C7" w:rsidRPr="00045F00" w:rsidRDefault="00AC53C7" w:rsidP="00AC53C7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09:30</w:t>
            </w:r>
          </w:p>
        </w:tc>
        <w:tc>
          <w:tcPr>
            <w:tcW w:w="62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E4FEEB" w14:textId="57A303CD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62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8E17B7" w14:textId="157C2BA5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CED39E" w14:textId="4F589C97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16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2D3347" w14:textId="083F447A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Teknoloji Destekli </w:t>
            </w:r>
            <w:proofErr w:type="spellStart"/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İşbirlikli</w:t>
            </w:r>
            <w:proofErr w:type="spellEnd"/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Öğrenme </w:t>
            </w:r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(Doç. Dr. Erhan Ünal)</w:t>
            </w:r>
          </w:p>
        </w:tc>
        <w:tc>
          <w:tcPr>
            <w:tcW w:w="109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78D36D6" w14:textId="77777777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sz w:val="18"/>
                <w:szCs w:val="18"/>
                <w:lang w:eastAsia="tr-TR"/>
              </w:rPr>
              <w:t>Öğretimsel Mesaj Tasarımı</w:t>
            </w:r>
          </w:p>
          <w:p w14:paraId="5474C327" w14:textId="6F7D787F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sz w:val="18"/>
                <w:szCs w:val="18"/>
                <w:lang w:eastAsia="tr-TR"/>
              </w:rPr>
              <w:t>(Prof. Dr. Ahmet Murat Uzun)</w:t>
            </w:r>
          </w:p>
        </w:tc>
      </w:tr>
      <w:tr w:rsidR="00AC53C7" w:rsidRPr="00045F00" w14:paraId="59E22EE4" w14:textId="77777777" w:rsidTr="00CC3FB5">
        <w:trPr>
          <w:trHeight w:val="663"/>
        </w:trPr>
        <w:tc>
          <w:tcPr>
            <w:tcW w:w="410" w:type="pct"/>
            <w:shd w:val="clear" w:color="auto" w:fill="BFBFBF"/>
            <w:vAlign w:val="center"/>
          </w:tcPr>
          <w:p w14:paraId="387A7CCE" w14:textId="77777777" w:rsidR="00AC53C7" w:rsidRPr="00045F00" w:rsidRDefault="00AC53C7" w:rsidP="00AC53C7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10:30</w:t>
            </w:r>
          </w:p>
        </w:tc>
        <w:tc>
          <w:tcPr>
            <w:tcW w:w="62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CDDF25" w14:textId="5236F9D2" w:rsidR="00AC53C7" w:rsidRPr="00045F00" w:rsidRDefault="00AC53C7" w:rsidP="00AC53C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805B86" w14:textId="170FBF9F" w:rsidR="00AC53C7" w:rsidRPr="00045F00" w:rsidRDefault="00AC53C7" w:rsidP="00AC53C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B37384" w14:textId="32F90A5F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16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94F8E" w14:textId="0B51EBE4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Teknoloji Destekli </w:t>
            </w:r>
            <w:proofErr w:type="spellStart"/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İşbirlikli</w:t>
            </w:r>
            <w:proofErr w:type="spellEnd"/>
            <w:r w:rsidRPr="00AC53C7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Öğrenme </w:t>
            </w:r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(Doç. Dr. Erhan Ünal)</w:t>
            </w:r>
          </w:p>
        </w:tc>
        <w:tc>
          <w:tcPr>
            <w:tcW w:w="109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B84884A" w14:textId="77777777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sz w:val="18"/>
                <w:szCs w:val="18"/>
                <w:lang w:eastAsia="tr-TR"/>
              </w:rPr>
              <w:t>Öğretimsel Mesaj Tasarımı</w:t>
            </w:r>
          </w:p>
          <w:p w14:paraId="348E8071" w14:textId="666D44F0" w:rsidR="00AC53C7" w:rsidRPr="00045F00" w:rsidRDefault="00AC53C7" w:rsidP="00AC53C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sz w:val="18"/>
                <w:szCs w:val="18"/>
                <w:lang w:eastAsia="tr-TR"/>
              </w:rPr>
              <w:t>(Prof. Dr. Ahmet Murat Uzun)</w:t>
            </w:r>
          </w:p>
        </w:tc>
      </w:tr>
      <w:tr w:rsidR="00CC3FB5" w:rsidRPr="00045F00" w14:paraId="1B70779E" w14:textId="77777777" w:rsidTr="00CC3FB5">
        <w:trPr>
          <w:trHeight w:val="851"/>
        </w:trPr>
        <w:tc>
          <w:tcPr>
            <w:tcW w:w="410" w:type="pct"/>
            <w:shd w:val="clear" w:color="auto" w:fill="BFBFBF"/>
            <w:vAlign w:val="center"/>
          </w:tcPr>
          <w:p w14:paraId="552DBFC3" w14:textId="77777777" w:rsidR="00CC3FB5" w:rsidRPr="00045F00" w:rsidRDefault="00CC3FB5" w:rsidP="00CC3FB5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11:30</w:t>
            </w:r>
          </w:p>
        </w:tc>
        <w:tc>
          <w:tcPr>
            <w:tcW w:w="621" w:type="pct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91DC6BA" w14:textId="53C3F817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29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5521D52" w14:textId="58371240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1E429DF" w14:textId="7287A0F7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16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6399D14" w14:textId="77777777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Bilimsel Araştırma Yöntemleri ve Yayın Etiği</w:t>
            </w:r>
          </w:p>
          <w:p w14:paraId="3255DA06" w14:textId="451AFC19" w:rsidR="00CC3FB5" w:rsidRPr="000A5A2B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(Prof. Dr. Gürbüz Ocak)</w:t>
            </w:r>
          </w:p>
        </w:tc>
        <w:tc>
          <w:tcPr>
            <w:tcW w:w="109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41C71A2D" w14:textId="77777777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Disiplinlerarası</w:t>
            </w:r>
            <w:proofErr w:type="spellEnd"/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Eğitim Teknolojileri Uygulamaları</w:t>
            </w:r>
          </w:p>
          <w:p w14:paraId="66DBDB14" w14:textId="0E43FDD4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(Dr. Öğretim Üyesi Fatih Gök)</w:t>
            </w:r>
          </w:p>
        </w:tc>
      </w:tr>
      <w:tr w:rsidR="00CC3FB5" w:rsidRPr="00045F00" w14:paraId="3C06D871" w14:textId="77777777" w:rsidTr="00887303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44A9AAB6" w14:textId="77777777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</w:p>
        </w:tc>
      </w:tr>
      <w:tr w:rsidR="00CC3FB5" w:rsidRPr="00045F00" w14:paraId="092F835C" w14:textId="77777777" w:rsidTr="00CC3FB5">
        <w:trPr>
          <w:trHeight w:val="1096"/>
        </w:trPr>
        <w:tc>
          <w:tcPr>
            <w:tcW w:w="410" w:type="pct"/>
            <w:shd w:val="clear" w:color="auto" w:fill="BFBFBF"/>
            <w:vAlign w:val="center"/>
          </w:tcPr>
          <w:p w14:paraId="6DAA3619" w14:textId="77777777" w:rsidR="00CC3FB5" w:rsidRPr="00045F00" w:rsidRDefault="00CC3FB5" w:rsidP="00CC3FB5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13:00</w:t>
            </w:r>
          </w:p>
        </w:tc>
        <w:tc>
          <w:tcPr>
            <w:tcW w:w="621" w:type="pct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374299" w14:textId="06D7D90B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629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C30ACA" w14:textId="6A98E6B7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DC3F35" w14:textId="193392F1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08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BF0D18" w14:textId="77777777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Bilimsel Araştırma Yöntemleri ve Yayın Etiği</w:t>
            </w:r>
          </w:p>
          <w:p w14:paraId="6BC05E8B" w14:textId="37462A3E" w:rsidR="00CC3FB5" w:rsidRPr="000A5A2B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(Prof. Dr. Gürbüz Ocak)</w:t>
            </w:r>
          </w:p>
        </w:tc>
        <w:tc>
          <w:tcPr>
            <w:tcW w:w="109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945E357" w14:textId="72E447E5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</w:tr>
      <w:tr w:rsidR="00CC3FB5" w:rsidRPr="00045F00" w14:paraId="06C9F9FA" w14:textId="77777777" w:rsidTr="00CC3FB5">
        <w:trPr>
          <w:trHeight w:val="1321"/>
        </w:trPr>
        <w:tc>
          <w:tcPr>
            <w:tcW w:w="410" w:type="pct"/>
            <w:shd w:val="clear" w:color="auto" w:fill="BFBFBF"/>
            <w:vAlign w:val="center"/>
          </w:tcPr>
          <w:p w14:paraId="7ECF128C" w14:textId="77777777" w:rsidR="00CC3FB5" w:rsidRPr="00045F00" w:rsidRDefault="00CC3FB5" w:rsidP="00CC3FB5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14:00</w:t>
            </w:r>
          </w:p>
        </w:tc>
        <w:tc>
          <w:tcPr>
            <w:tcW w:w="62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F8AB72" w14:textId="25FE3407" w:rsidR="00CC3FB5" w:rsidRPr="00045F00" w:rsidRDefault="00CC3FB5" w:rsidP="00CC3FB5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62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3F56ED" w14:textId="11CAA3E5" w:rsidR="00CC3FB5" w:rsidRPr="00045F00" w:rsidRDefault="00CC3FB5" w:rsidP="00CC3FB5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3049B5" w14:textId="3DA22DFA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6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3757E5" w14:textId="77777777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Bilimsel Araştırma Yöntemleri ve Yayın Etiği</w:t>
            </w:r>
          </w:p>
          <w:p w14:paraId="63C025CA" w14:textId="19CF5A3A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  <w:t>(Prof. Dr. Gürbüz Ocak)</w:t>
            </w:r>
          </w:p>
        </w:tc>
        <w:tc>
          <w:tcPr>
            <w:tcW w:w="109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4245B1FC" w14:textId="3AA6FF19" w:rsidR="00CC3FB5" w:rsidRPr="00045F00" w:rsidRDefault="00CC3FB5" w:rsidP="00CC3FB5">
            <w:pPr>
              <w:spacing w:after="0" w:line="259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CC3FB5" w:rsidRPr="00045F00" w14:paraId="115566DC" w14:textId="77777777" w:rsidTr="00CC3FB5">
        <w:trPr>
          <w:trHeight w:val="944"/>
        </w:trPr>
        <w:tc>
          <w:tcPr>
            <w:tcW w:w="410" w:type="pct"/>
            <w:shd w:val="clear" w:color="auto" w:fill="BFBFBF"/>
            <w:vAlign w:val="center"/>
          </w:tcPr>
          <w:p w14:paraId="0D878EBE" w14:textId="77777777" w:rsidR="00CC3FB5" w:rsidRPr="00045F00" w:rsidRDefault="00CC3FB5" w:rsidP="00CC3FB5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15:00</w:t>
            </w:r>
          </w:p>
        </w:tc>
        <w:tc>
          <w:tcPr>
            <w:tcW w:w="62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097B47" w14:textId="5E061DDB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62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117488" w14:textId="1DAF02AB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70B7B9" w14:textId="144B0943" w:rsidR="00CC3FB5" w:rsidRPr="00045F00" w:rsidRDefault="00CC3FB5" w:rsidP="00CC3FB5">
            <w:pPr>
              <w:ind w:firstLine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6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8BCF5E" w14:textId="77777777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Disiplinlerarası</w:t>
            </w:r>
            <w:proofErr w:type="spellEnd"/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Eğitim Teknolojileri Uygulamaları</w:t>
            </w:r>
          </w:p>
          <w:p w14:paraId="5E6689FF" w14:textId="47AB4068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(Dr. Öğretim Üyesi Fatih Gök)</w:t>
            </w:r>
          </w:p>
        </w:tc>
        <w:tc>
          <w:tcPr>
            <w:tcW w:w="109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FC98739" w14:textId="339532EE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</w:p>
        </w:tc>
      </w:tr>
      <w:tr w:rsidR="00CC3FB5" w:rsidRPr="00045F00" w14:paraId="52701860" w14:textId="77777777" w:rsidTr="00CC3FB5">
        <w:trPr>
          <w:trHeight w:val="944"/>
        </w:trPr>
        <w:tc>
          <w:tcPr>
            <w:tcW w:w="410" w:type="pct"/>
            <w:shd w:val="clear" w:color="auto" w:fill="BFBFBF"/>
            <w:vAlign w:val="center"/>
          </w:tcPr>
          <w:p w14:paraId="1457AE89" w14:textId="77777777" w:rsidR="00CC3FB5" w:rsidRPr="00045F00" w:rsidRDefault="00CC3FB5" w:rsidP="00CC3FB5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16:00</w:t>
            </w:r>
          </w:p>
        </w:tc>
        <w:tc>
          <w:tcPr>
            <w:tcW w:w="621" w:type="pct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D941D31" w14:textId="509F9E59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629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0B8091E" w14:textId="48B486AE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76AEAE57" w14:textId="13B60397" w:rsidR="00CC3FB5" w:rsidRPr="00045F00" w:rsidRDefault="00CC3FB5" w:rsidP="00CC3FB5">
            <w:pPr>
              <w:ind w:firstLine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6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0D63EC6" w14:textId="77777777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Disiplinlerarası</w:t>
            </w:r>
            <w:proofErr w:type="spellEnd"/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 xml:space="preserve"> Eğitim Teknolojileri Uygulamaları</w:t>
            </w:r>
          </w:p>
          <w:p w14:paraId="25BE1E6F" w14:textId="16331C08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  <w:r w:rsidRPr="00045F00"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  <w:t>(Dr. Öğretim Üyesi Fatih Gök)</w:t>
            </w:r>
          </w:p>
        </w:tc>
        <w:tc>
          <w:tcPr>
            <w:tcW w:w="109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07F80F50" w14:textId="2BB43C31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CC3FB5" w:rsidRPr="00045F00" w14:paraId="66FB082F" w14:textId="77777777" w:rsidTr="00CC3FB5">
        <w:trPr>
          <w:trHeight w:val="851"/>
        </w:trPr>
        <w:tc>
          <w:tcPr>
            <w:tcW w:w="410" w:type="pct"/>
            <w:shd w:val="clear" w:color="auto" w:fill="BFBFBF"/>
            <w:vAlign w:val="center"/>
          </w:tcPr>
          <w:p w14:paraId="3163EA13" w14:textId="77777777" w:rsidR="00CC3FB5" w:rsidRPr="00045F00" w:rsidRDefault="00CC3FB5" w:rsidP="00CC3FB5">
            <w:pPr>
              <w:ind w:firstLine="0"/>
              <w:jc w:val="center"/>
              <w:rPr>
                <w:rFonts w:eastAsia="Times New Roman" w:cs="Times New Roman"/>
                <w:b/>
                <w:sz w:val="22"/>
                <w:szCs w:val="22"/>
                <w:lang w:eastAsia="tr-TR"/>
              </w:rPr>
            </w:pPr>
            <w:r w:rsidRPr="00045F00">
              <w:rPr>
                <w:rFonts w:eastAsia="Times New Roman" w:cs="Times New Roman"/>
                <w:b/>
                <w:sz w:val="22"/>
                <w:szCs w:val="22"/>
                <w:lang w:eastAsia="tr-TR"/>
              </w:rPr>
              <w:t>17:00</w:t>
            </w:r>
          </w:p>
        </w:tc>
        <w:tc>
          <w:tcPr>
            <w:tcW w:w="621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6117B484" w14:textId="77777777" w:rsidR="00CC3FB5" w:rsidRPr="00045F00" w:rsidRDefault="00CC3FB5" w:rsidP="00CC3FB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629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65750F15" w14:textId="77777777" w:rsidR="00CC3FB5" w:rsidRPr="00045F00" w:rsidRDefault="00CC3FB5" w:rsidP="00CC3FB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640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56D07E61" w14:textId="77777777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608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14:paraId="178D42B5" w14:textId="77777777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</w:p>
        </w:tc>
        <w:tc>
          <w:tcPr>
            <w:tcW w:w="1092" w:type="pct"/>
            <w:gridSpan w:val="2"/>
            <w:tcBorders>
              <w:top w:val="single" w:sz="12" w:space="0" w:color="auto"/>
            </w:tcBorders>
            <w:shd w:val="clear" w:color="auto" w:fill="BFBFBF"/>
          </w:tcPr>
          <w:p w14:paraId="2144C9B6" w14:textId="77777777" w:rsidR="00CC3FB5" w:rsidRPr="00045F00" w:rsidRDefault="00CC3FB5" w:rsidP="00CC3FB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18"/>
                <w:szCs w:val="18"/>
                <w:lang w:eastAsia="tr-TR"/>
              </w:rPr>
            </w:pPr>
          </w:p>
        </w:tc>
      </w:tr>
    </w:tbl>
    <w:p w14:paraId="4775CE56" w14:textId="77777777" w:rsidR="0091093C" w:rsidRPr="00045F00" w:rsidRDefault="0091093C" w:rsidP="00B84567">
      <w:pPr>
        <w:pStyle w:val="KonuBal"/>
        <w:jc w:val="both"/>
        <w:outlineLvl w:val="0"/>
        <w:rPr>
          <w:sz w:val="22"/>
          <w:szCs w:val="22"/>
        </w:rPr>
      </w:pPr>
      <w:r w:rsidRPr="00045F00">
        <w:rPr>
          <w:rFonts w:eastAsiaTheme="minorHAnsi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7206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8978DD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6CEE6E08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188978DD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6CEE6E08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045F00">
        <w:rPr>
          <w:sz w:val="22"/>
          <w:szCs w:val="22"/>
        </w:rPr>
        <w:t>NOT:</w:t>
      </w:r>
      <w:r w:rsidR="002644C6" w:rsidRPr="00045F00">
        <w:rPr>
          <w:b w:val="0"/>
          <w:sz w:val="22"/>
          <w:szCs w:val="22"/>
        </w:rPr>
        <w:t xml:space="preserve"> </w:t>
      </w:r>
      <w:r w:rsidRPr="00045F00">
        <w:rPr>
          <w:b w:val="0"/>
          <w:sz w:val="22"/>
          <w:szCs w:val="22"/>
        </w:rPr>
        <w:t xml:space="preserve">Bu form Anabilim Dalı Başkanlığı üst yazı ekinde </w:t>
      </w:r>
      <w:proofErr w:type="spellStart"/>
      <w:r w:rsidRPr="00045F00">
        <w:rPr>
          <w:sz w:val="22"/>
          <w:szCs w:val="22"/>
          <w:u w:val="single"/>
        </w:rPr>
        <w:t>word</w:t>
      </w:r>
      <w:proofErr w:type="spellEnd"/>
      <w:r w:rsidRPr="00045F00">
        <w:rPr>
          <w:b w:val="0"/>
          <w:sz w:val="22"/>
          <w:szCs w:val="22"/>
        </w:rPr>
        <w:t xml:space="preserve"> formatında enstitüye ulaştırılmalıdır.</w:t>
      </w:r>
    </w:p>
    <w:sectPr w:rsidR="0091093C" w:rsidRPr="00045F00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2FD"/>
    <w:rsid w:val="00045F00"/>
    <w:rsid w:val="000710FE"/>
    <w:rsid w:val="0008507A"/>
    <w:rsid w:val="000A5A2B"/>
    <w:rsid w:val="000C2FD2"/>
    <w:rsid w:val="001127A5"/>
    <w:rsid w:val="00136C8B"/>
    <w:rsid w:val="001B2DC0"/>
    <w:rsid w:val="001C65A0"/>
    <w:rsid w:val="001C6711"/>
    <w:rsid w:val="001D28B2"/>
    <w:rsid w:val="002644C6"/>
    <w:rsid w:val="00265D48"/>
    <w:rsid w:val="00275CC8"/>
    <w:rsid w:val="00296D31"/>
    <w:rsid w:val="00307F2E"/>
    <w:rsid w:val="003876B1"/>
    <w:rsid w:val="00391042"/>
    <w:rsid w:val="00394FFC"/>
    <w:rsid w:val="00415BDB"/>
    <w:rsid w:val="00437584"/>
    <w:rsid w:val="00495BF1"/>
    <w:rsid w:val="004A7337"/>
    <w:rsid w:val="004B20CA"/>
    <w:rsid w:val="004B4505"/>
    <w:rsid w:val="004E418E"/>
    <w:rsid w:val="00571DC6"/>
    <w:rsid w:val="00573AAC"/>
    <w:rsid w:val="005A2A98"/>
    <w:rsid w:val="005C2C13"/>
    <w:rsid w:val="005F663C"/>
    <w:rsid w:val="00624BFE"/>
    <w:rsid w:val="00653FBB"/>
    <w:rsid w:val="007250E2"/>
    <w:rsid w:val="007F789B"/>
    <w:rsid w:val="008052FD"/>
    <w:rsid w:val="00887303"/>
    <w:rsid w:val="008A070B"/>
    <w:rsid w:val="008A24C4"/>
    <w:rsid w:val="0091093C"/>
    <w:rsid w:val="00933487"/>
    <w:rsid w:val="0097279C"/>
    <w:rsid w:val="009901A4"/>
    <w:rsid w:val="00995A7B"/>
    <w:rsid w:val="00A57881"/>
    <w:rsid w:val="00A62777"/>
    <w:rsid w:val="00A92EB9"/>
    <w:rsid w:val="00AB529A"/>
    <w:rsid w:val="00AC53C7"/>
    <w:rsid w:val="00B01535"/>
    <w:rsid w:val="00B566EA"/>
    <w:rsid w:val="00B84567"/>
    <w:rsid w:val="00BE0248"/>
    <w:rsid w:val="00C14646"/>
    <w:rsid w:val="00C65774"/>
    <w:rsid w:val="00C6751B"/>
    <w:rsid w:val="00C67739"/>
    <w:rsid w:val="00C94657"/>
    <w:rsid w:val="00CC3FB5"/>
    <w:rsid w:val="00CF22A5"/>
    <w:rsid w:val="00D038FC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A5689"/>
    <w:rsid w:val="00EB6DE2"/>
    <w:rsid w:val="00EC5682"/>
    <w:rsid w:val="00EE0AE0"/>
    <w:rsid w:val="00EE38A9"/>
    <w:rsid w:val="00F019DE"/>
    <w:rsid w:val="00F207E4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7C79D2"/>
  <w15:docId w15:val="{5AAF4257-2378-458C-A31E-E86EBD72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Prof. Dr. Ahmet Murat Uzun</cp:lastModifiedBy>
  <cp:revision>3</cp:revision>
  <dcterms:created xsi:type="dcterms:W3CDTF">2026-09-11T12:11:00Z</dcterms:created>
  <dcterms:modified xsi:type="dcterms:W3CDTF">2026-09-11T12:24:00Z</dcterms:modified>
</cp:coreProperties>
</file>