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419" w:type="pct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325"/>
        <w:gridCol w:w="625"/>
        <w:gridCol w:w="1224"/>
        <w:gridCol w:w="1763"/>
        <w:gridCol w:w="1752"/>
        <w:gridCol w:w="714"/>
        <w:gridCol w:w="735"/>
        <w:gridCol w:w="1644"/>
      </w:tblGrid>
      <w:tr w:rsidR="00DE0DF5" w:rsidRPr="00EA23C8" w14:paraId="57749F78" w14:textId="77777777" w:rsidTr="008A2FAF">
        <w:tc>
          <w:tcPr>
            <w:tcW w:w="101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25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159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2918EF">
        <w:tc>
          <w:tcPr>
            <w:tcW w:w="5000" w:type="pct"/>
            <w:gridSpan w:val="8"/>
            <w:shd w:val="clear" w:color="auto" w:fill="auto"/>
            <w:vAlign w:val="center"/>
          </w:tcPr>
          <w:p w14:paraId="3016ACD1" w14:textId="5D0661E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</w:t>
            </w:r>
            <w:r w:rsidR="003753B5">
              <w:rPr>
                <w:sz w:val="24"/>
                <w:szCs w:val="24"/>
              </w:rPr>
              <w:t>02</w:t>
            </w:r>
            <w:r w:rsidR="00174811">
              <w:rPr>
                <w:sz w:val="24"/>
                <w:szCs w:val="24"/>
              </w:rPr>
              <w:t>3</w:t>
            </w:r>
            <w:r w:rsidRPr="00DE0DF5">
              <w:rPr>
                <w:sz w:val="24"/>
                <w:szCs w:val="24"/>
              </w:rPr>
              <w:t>-2</w:t>
            </w:r>
            <w:r w:rsidR="003753B5">
              <w:rPr>
                <w:sz w:val="24"/>
                <w:szCs w:val="24"/>
              </w:rPr>
              <w:t>02</w:t>
            </w:r>
            <w:r w:rsidR="00174811">
              <w:rPr>
                <w:sz w:val="24"/>
                <w:szCs w:val="24"/>
              </w:rPr>
              <w:t>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3753B5">
              <w:rPr>
                <w:sz w:val="24"/>
                <w:szCs w:val="24"/>
              </w:rPr>
              <w:t xml:space="preserve"> </w:t>
            </w:r>
            <w:r w:rsidR="00174811">
              <w:rPr>
                <w:sz w:val="24"/>
                <w:szCs w:val="24"/>
              </w:rPr>
              <w:t>GÜZ</w:t>
            </w:r>
            <w:r w:rsidR="00375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</w:t>
            </w:r>
            <w:r w:rsidR="003753B5">
              <w:rPr>
                <w:sz w:val="24"/>
                <w:szCs w:val="24"/>
              </w:rPr>
              <w:t xml:space="preserve"> </w:t>
            </w:r>
            <w:r w:rsidR="00174811">
              <w:rPr>
                <w:sz w:val="24"/>
                <w:szCs w:val="24"/>
              </w:rPr>
              <w:t>MUHASEBE VE FİNANS YÖNETİMİ</w:t>
            </w:r>
            <w:r w:rsidR="003753B5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ANABİLİM</w:t>
            </w:r>
            <w:r w:rsidR="003753B5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DALI</w:t>
            </w:r>
            <w:r w:rsidR="003753B5">
              <w:rPr>
                <w:sz w:val="24"/>
                <w:szCs w:val="24"/>
              </w:rPr>
              <w:t xml:space="preserve"> </w:t>
            </w:r>
            <w:r w:rsidR="00174811">
              <w:rPr>
                <w:sz w:val="24"/>
                <w:szCs w:val="24"/>
              </w:rPr>
              <w:t xml:space="preserve">FİNANSAL EKONOMİ </w:t>
            </w:r>
            <w:r w:rsidRPr="00DE0DF5">
              <w:rPr>
                <w:sz w:val="24"/>
                <w:szCs w:val="24"/>
              </w:rPr>
              <w:t>BİLİM DALI</w:t>
            </w:r>
            <w:r w:rsidR="003753B5">
              <w:rPr>
                <w:sz w:val="24"/>
                <w:szCs w:val="24"/>
              </w:rPr>
              <w:t xml:space="preserve"> TEZLİ YÜKSEK LİSANS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24969992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74811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32631E8F" w14:textId="77777777" w:rsidTr="005741DE">
        <w:trPr>
          <w:trHeight w:val="324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6284B6E4" w:rsidR="00DE0DF5" w:rsidRPr="00EA23C8" w:rsidRDefault="00174811" w:rsidP="00174811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EC5682" w:rsidRPr="00EA23C8" w14:paraId="317D747D" w14:textId="77777777" w:rsidTr="008A2FAF">
        <w:trPr>
          <w:trHeight w:val="280"/>
        </w:trPr>
        <w:tc>
          <w:tcPr>
            <w:tcW w:w="710" w:type="pct"/>
            <w:shd w:val="clear" w:color="auto" w:fill="BFBFBF"/>
            <w:vAlign w:val="center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0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3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2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4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8A2FAF" w:rsidRPr="00EA23C8" w14:paraId="21F7926F" w14:textId="77777777" w:rsidTr="008A2FAF">
        <w:trPr>
          <w:trHeight w:val="1004"/>
        </w:trPr>
        <w:tc>
          <w:tcPr>
            <w:tcW w:w="710" w:type="pct"/>
            <w:shd w:val="clear" w:color="auto" w:fill="BFBFBF"/>
            <w:vAlign w:val="center"/>
          </w:tcPr>
          <w:p w14:paraId="34EABB20" w14:textId="4C6A1413" w:rsidR="008A2FAF" w:rsidRPr="00EA23C8" w:rsidRDefault="008A2FAF" w:rsidP="008A2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</w:t>
            </w:r>
            <w:r>
              <w:rPr>
                <w:rFonts w:eastAsia="Times New Roman" w:cs="Times New Roman"/>
                <w:b/>
                <w:lang w:eastAsia="tr-TR"/>
              </w:rPr>
              <w:t>30</w:t>
            </w: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F5A605" w14:textId="77777777" w:rsidR="008A2FAF" w:rsidRDefault="008A2FAF" w:rsidP="008A2FAF">
            <w:pPr>
              <w:spacing w:after="0" w:line="240" w:lineRule="auto"/>
              <w:ind w:firstLine="0"/>
              <w:jc w:val="center"/>
            </w:pPr>
            <w:r w:rsidRPr="003163CC">
              <w:t>İleri Finansal Muhasebe</w:t>
            </w:r>
          </w:p>
          <w:p w14:paraId="72433A0B" w14:textId="22AAA7D7" w:rsidR="008A2FAF" w:rsidRDefault="008A2FAF" w:rsidP="008A2FAF">
            <w:pPr>
              <w:spacing w:after="0" w:line="240" w:lineRule="auto"/>
              <w:ind w:firstLine="0"/>
              <w:jc w:val="center"/>
            </w:pPr>
            <w:r w:rsidRPr="008A2FAF">
              <w:t>(Doç.Dr.N.Serap VURUR)</w:t>
            </w:r>
          </w:p>
          <w:p w14:paraId="41B0AEEB" w14:textId="710C3A57" w:rsidR="008A2FAF" w:rsidRPr="00995A7B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53F9" w14:textId="77777777" w:rsidR="008A2FAF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Kurumsal Finans</w:t>
            </w:r>
          </w:p>
          <w:p w14:paraId="5089E35B" w14:textId="20F42CC1" w:rsidR="008A2FAF" w:rsidRPr="00995A7B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Kenan İLARSLAN)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4036B" w14:textId="77777777" w:rsidR="008A2FAF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14:paraId="657C9497" w14:textId="7418D4CA" w:rsidR="008A2FAF" w:rsidRPr="00EE38A9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BIYIKLI)</w:t>
            </w: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229FF282" w:rsidR="008A2FAF" w:rsidRPr="00EE38A9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Türev Ürünler (Doç.Dr.Kenan İlarslan)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35E16E3" w14:textId="77777777" w:rsidR="008A2FAF" w:rsidRDefault="00CF3C75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Makro Ekonomi</w:t>
            </w:r>
          </w:p>
          <w:p w14:paraId="58070FD7" w14:textId="361E0F9C" w:rsidR="00CF3C75" w:rsidRPr="00995A7B" w:rsidRDefault="00CF3C75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(Doç.Dr.H.Gonca DİLER)</w:t>
            </w:r>
          </w:p>
        </w:tc>
      </w:tr>
      <w:tr w:rsidR="008A2FAF" w:rsidRPr="00EA23C8" w14:paraId="6185C44E" w14:textId="77777777" w:rsidTr="008A2FAF">
        <w:trPr>
          <w:trHeight w:val="1116"/>
        </w:trPr>
        <w:tc>
          <w:tcPr>
            <w:tcW w:w="710" w:type="pct"/>
            <w:shd w:val="clear" w:color="auto" w:fill="BFBFBF"/>
            <w:vAlign w:val="center"/>
          </w:tcPr>
          <w:p w14:paraId="31B9724F" w14:textId="00F4C196" w:rsidR="008A2FAF" w:rsidRPr="00EA23C8" w:rsidRDefault="008A2FAF" w:rsidP="008A2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</w:t>
            </w:r>
            <w:r>
              <w:rPr>
                <w:rFonts w:eastAsia="Times New Roman" w:cs="Times New Roman"/>
                <w:b/>
                <w:lang w:eastAsia="tr-TR"/>
              </w:rPr>
              <w:t>30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46026" w14:textId="77777777" w:rsidR="008A2FAF" w:rsidRPr="008A2FAF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FAF">
              <w:rPr>
                <w:rFonts w:eastAsia="Times New Roman" w:cs="Times New Roman"/>
                <w:sz w:val="20"/>
                <w:szCs w:val="20"/>
                <w:lang w:eastAsia="tr-TR"/>
              </w:rPr>
              <w:t>İleri Finansal Muhasebe</w:t>
            </w:r>
          </w:p>
          <w:p w14:paraId="623CA4B0" w14:textId="2B396F78" w:rsidR="008A2FAF" w:rsidRPr="00995A7B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FAF">
              <w:rPr>
                <w:rFonts w:eastAsia="Times New Roman" w:cs="Times New Roman"/>
                <w:sz w:val="20"/>
                <w:szCs w:val="20"/>
                <w:lang w:eastAsia="tr-TR"/>
              </w:rPr>
              <w:t>(Doç.Dr.N.Serap VURUR)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C6F78" w14:textId="77777777" w:rsidR="008A2FAF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Kurumsal Finans</w:t>
            </w:r>
          </w:p>
          <w:p w14:paraId="074A596B" w14:textId="651D3D30" w:rsidR="008A2FAF" w:rsidRPr="00746D82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Kenan İLARSLAN)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8CA1C" w14:textId="77777777" w:rsidR="008A2FAF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14:paraId="3C251D33" w14:textId="754E8190" w:rsidR="008A2FAF" w:rsidRPr="00275CC8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BIYIKLI)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3CE6" w14:textId="5666DC09" w:rsidR="008A2FAF" w:rsidRPr="00995A7B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727A7">
              <w:rPr>
                <w:rFonts w:eastAsia="Times New Roman" w:cs="Times New Roman"/>
                <w:sz w:val="20"/>
                <w:szCs w:val="20"/>
                <w:lang w:eastAsia="tr-TR"/>
              </w:rPr>
              <w:t>Türev Ürünler (Doç.Dr.Kenan İlarslan)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00605" w14:textId="77777777" w:rsidR="009B6D15" w:rsidRPr="009B6D15" w:rsidRDefault="009B6D15" w:rsidP="009B6D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B6D15">
              <w:rPr>
                <w:rFonts w:eastAsia="Times New Roman" w:cs="Times New Roman"/>
                <w:sz w:val="20"/>
                <w:szCs w:val="20"/>
                <w:lang w:eastAsia="tr-TR"/>
              </w:rPr>
              <w:t>Makro Ekonomi</w:t>
            </w:r>
          </w:p>
          <w:p w14:paraId="41DD4AA7" w14:textId="1113AD82" w:rsidR="008A2FAF" w:rsidRPr="00995A7B" w:rsidRDefault="009B6D15" w:rsidP="009B6D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B6D15">
              <w:rPr>
                <w:rFonts w:eastAsia="Times New Roman" w:cs="Times New Roman"/>
                <w:sz w:val="20"/>
                <w:szCs w:val="20"/>
                <w:lang w:eastAsia="tr-TR"/>
              </w:rPr>
              <w:t>(Doç.Dr.H.Gonca DİLER)</w:t>
            </w:r>
          </w:p>
        </w:tc>
      </w:tr>
      <w:tr w:rsidR="008A2FAF" w:rsidRPr="00EA23C8" w14:paraId="53F947BC" w14:textId="77777777" w:rsidTr="008A2FAF">
        <w:trPr>
          <w:trHeight w:val="1118"/>
        </w:trPr>
        <w:tc>
          <w:tcPr>
            <w:tcW w:w="710" w:type="pct"/>
            <w:shd w:val="clear" w:color="auto" w:fill="BFBFBF"/>
            <w:vAlign w:val="center"/>
          </w:tcPr>
          <w:p w14:paraId="63C8C3CB" w14:textId="77777777" w:rsidR="008A2FAF" w:rsidRPr="00EA23C8" w:rsidRDefault="008A2FAF" w:rsidP="008A2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6115E" w14:textId="77777777" w:rsidR="008A2FAF" w:rsidRDefault="008A2FAF" w:rsidP="008A2FAF">
            <w:pPr>
              <w:spacing w:after="0" w:line="240" w:lineRule="auto"/>
              <w:ind w:left="-103" w:firstLine="0"/>
              <w:jc w:val="center"/>
            </w:pPr>
            <w:r>
              <w:t>İleri Finansal Muhasebe</w:t>
            </w:r>
          </w:p>
          <w:p w14:paraId="701E99AF" w14:textId="30751652" w:rsidR="008A2FAF" w:rsidRPr="00995A7B" w:rsidRDefault="008A2FAF" w:rsidP="008A2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t>(Doç.Dr.N.Serap VURUR)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515DE" w14:textId="77777777" w:rsidR="008A2FAF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Kurumsal Finans</w:t>
            </w:r>
          </w:p>
          <w:p w14:paraId="2BB0BFFD" w14:textId="5B44DB36" w:rsidR="008A2FAF" w:rsidRPr="00995A7B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Kenan İLARSLAN)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5E74" w14:textId="77777777" w:rsidR="008A2FAF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14:paraId="3B28EA95" w14:textId="2DC15159" w:rsidR="008A2FAF" w:rsidRPr="00275CC8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BIYIKLI)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A7E61" w14:textId="5FB3866C" w:rsidR="008A2FAF" w:rsidRPr="00995A7B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727A7">
              <w:rPr>
                <w:rFonts w:eastAsia="Times New Roman" w:cs="Times New Roman"/>
                <w:sz w:val="20"/>
                <w:szCs w:val="20"/>
                <w:lang w:eastAsia="tr-TR"/>
              </w:rPr>
              <w:t>Türev Ürünler (Doç.Dr.Kenan İlarslan)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A86207" w14:textId="77777777" w:rsidR="009B6D15" w:rsidRPr="009B6D15" w:rsidRDefault="009B6D15" w:rsidP="009B6D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B6D15">
              <w:rPr>
                <w:rFonts w:eastAsia="Times New Roman" w:cs="Times New Roman"/>
                <w:sz w:val="20"/>
                <w:szCs w:val="20"/>
                <w:lang w:eastAsia="tr-TR"/>
              </w:rPr>
              <w:t>Makro Ekonomi</w:t>
            </w:r>
          </w:p>
          <w:p w14:paraId="3CEFBB82" w14:textId="5DC5730B" w:rsidR="008A2FAF" w:rsidRPr="00995A7B" w:rsidRDefault="009B6D15" w:rsidP="009B6D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B6D15">
              <w:rPr>
                <w:rFonts w:eastAsia="Times New Roman" w:cs="Times New Roman"/>
                <w:sz w:val="20"/>
                <w:szCs w:val="20"/>
                <w:lang w:eastAsia="tr-TR"/>
              </w:rPr>
              <w:t>(Doç.Dr.H.Gonca DİLER)</w:t>
            </w:r>
          </w:p>
        </w:tc>
      </w:tr>
      <w:tr w:rsidR="008A2FAF" w:rsidRPr="00EA23C8" w14:paraId="255797FC" w14:textId="77777777" w:rsidTr="008A2FAF">
        <w:trPr>
          <w:trHeight w:val="1088"/>
        </w:trPr>
        <w:tc>
          <w:tcPr>
            <w:tcW w:w="710" w:type="pct"/>
            <w:shd w:val="clear" w:color="auto" w:fill="BFBFBF"/>
            <w:vAlign w:val="center"/>
          </w:tcPr>
          <w:p w14:paraId="1D41EB83" w14:textId="77777777" w:rsidR="008A2FAF" w:rsidRPr="00EA23C8" w:rsidRDefault="008A2FAF" w:rsidP="008A2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A0F0A8" w14:textId="621B927E" w:rsidR="008A2FAF" w:rsidRPr="00995A7B" w:rsidRDefault="008A2FAF" w:rsidP="008A2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4C9434B9" w:rsidR="008A2FAF" w:rsidRPr="00995A7B" w:rsidRDefault="008A2FAF" w:rsidP="008A2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622F" w14:textId="2C69737E" w:rsidR="008A2FAF" w:rsidRPr="00275CC8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2B589" w14:textId="75AF2240" w:rsidR="008A2FAF" w:rsidRPr="00995A7B" w:rsidRDefault="008A2FAF" w:rsidP="008A2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2FED6C89" w:rsidR="008A2FAF" w:rsidRPr="00995A7B" w:rsidRDefault="008A2FAF" w:rsidP="008A2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74811" w:rsidRPr="00EA23C8" w14:paraId="231ED5E2" w14:textId="77777777" w:rsidTr="002918EF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174811" w:rsidRPr="00995A7B" w:rsidRDefault="00174811" w:rsidP="001748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74811" w:rsidRPr="00EA23C8" w14:paraId="73979191" w14:textId="77777777" w:rsidTr="008A2FAF">
        <w:trPr>
          <w:trHeight w:val="1096"/>
        </w:trPr>
        <w:tc>
          <w:tcPr>
            <w:tcW w:w="710" w:type="pct"/>
            <w:shd w:val="clear" w:color="auto" w:fill="BFBFBF"/>
            <w:vAlign w:val="center"/>
          </w:tcPr>
          <w:p w14:paraId="71000468" w14:textId="77777777" w:rsidR="00174811" w:rsidRPr="00EA23C8" w:rsidRDefault="00174811" w:rsidP="001748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5B066736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0FF2500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ECA62" w14:textId="77777777" w:rsidR="00174811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İstatistik ve Ekonometri</w:t>
            </w:r>
          </w:p>
          <w:p w14:paraId="3DE593E4" w14:textId="7CE8CEB5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Münevvere YILDIZ)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5AC1E47D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B77552" w14:textId="77777777" w:rsidR="00174811" w:rsidRDefault="00174811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Finansal Piyasalar ve Kurumlar</w:t>
            </w:r>
          </w:p>
          <w:p w14:paraId="3052CD37" w14:textId="551CBC01" w:rsidR="00174811" w:rsidRPr="00995A7B" w:rsidRDefault="00174811" w:rsidP="001748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N. Serap VURUR)</w:t>
            </w:r>
          </w:p>
        </w:tc>
      </w:tr>
      <w:tr w:rsidR="00174811" w:rsidRPr="00EA23C8" w14:paraId="57F2AD2E" w14:textId="77777777" w:rsidTr="008A2FAF">
        <w:trPr>
          <w:trHeight w:val="1321"/>
        </w:trPr>
        <w:tc>
          <w:tcPr>
            <w:tcW w:w="710" w:type="pct"/>
            <w:shd w:val="clear" w:color="auto" w:fill="BFBFBF"/>
            <w:vAlign w:val="center"/>
          </w:tcPr>
          <w:p w14:paraId="18B858AC" w14:textId="77777777" w:rsidR="00174811" w:rsidRPr="00EA23C8" w:rsidRDefault="00174811" w:rsidP="001748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64806217" w:rsidR="00174811" w:rsidRPr="00985825" w:rsidRDefault="00174811" w:rsidP="0017481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173B545C" w:rsidR="00174811" w:rsidRPr="00995A7B" w:rsidRDefault="00174811" w:rsidP="0017481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B1F55" w14:textId="77777777" w:rsidR="00174811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İstatistik ve Ekonometri</w:t>
            </w:r>
          </w:p>
          <w:p w14:paraId="4A61B014" w14:textId="08BDD24E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Münevvere YILDIZ)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26BE" w14:textId="5B677756" w:rsidR="00174811" w:rsidRPr="00995A7B" w:rsidRDefault="00174811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A655DE3" w14:textId="77777777" w:rsidR="00174811" w:rsidRDefault="00174811" w:rsidP="001748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Finansal Piyasalar ve Kurumlar</w:t>
            </w:r>
          </w:p>
          <w:p w14:paraId="6B2DD288" w14:textId="2DCF9A0B" w:rsidR="00174811" w:rsidRPr="00EA23C8" w:rsidRDefault="00174811" w:rsidP="00174811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N. Serap VURUR)</w:t>
            </w:r>
          </w:p>
        </w:tc>
      </w:tr>
      <w:tr w:rsidR="00174811" w:rsidRPr="00EA23C8" w14:paraId="15DAB578" w14:textId="77777777" w:rsidTr="008A2FAF">
        <w:trPr>
          <w:trHeight w:val="1066"/>
        </w:trPr>
        <w:tc>
          <w:tcPr>
            <w:tcW w:w="710" w:type="pct"/>
            <w:shd w:val="clear" w:color="auto" w:fill="BFBFBF"/>
            <w:vAlign w:val="center"/>
          </w:tcPr>
          <w:p w14:paraId="13EAAEA2" w14:textId="77777777" w:rsidR="00174811" w:rsidRPr="00EA23C8" w:rsidRDefault="00174811" w:rsidP="001748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2C400AD6" w:rsidR="00174811" w:rsidRPr="00985825" w:rsidRDefault="00174811" w:rsidP="001748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7475" w14:textId="64F0E08B" w:rsidR="00174811" w:rsidRPr="00995A7B" w:rsidRDefault="00174811" w:rsidP="001748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F3846" w14:textId="77777777" w:rsidR="00174811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İstatistik ve Ekonometri</w:t>
            </w:r>
          </w:p>
          <w:p w14:paraId="4B14BA40" w14:textId="68BE8C20" w:rsidR="00174811" w:rsidRPr="00995A7B" w:rsidRDefault="00174811" w:rsidP="00174811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Münevvere YILDIZ)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4435" w14:textId="2B59F59C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5563E7" w14:textId="77777777" w:rsidR="00174811" w:rsidRDefault="00174811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Finansal Piyasalar ve Kurumlar</w:t>
            </w:r>
          </w:p>
          <w:p w14:paraId="38C26CF5" w14:textId="36E64878" w:rsidR="00174811" w:rsidRPr="00995A7B" w:rsidRDefault="00174811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N. Serap VURUR)</w:t>
            </w:r>
          </w:p>
        </w:tc>
      </w:tr>
      <w:tr w:rsidR="00174811" w:rsidRPr="00EA23C8" w14:paraId="0A44F6C1" w14:textId="77777777" w:rsidTr="008A2FAF">
        <w:trPr>
          <w:trHeight w:val="950"/>
        </w:trPr>
        <w:tc>
          <w:tcPr>
            <w:tcW w:w="710" w:type="pct"/>
            <w:shd w:val="clear" w:color="auto" w:fill="BFBFBF"/>
            <w:vAlign w:val="center"/>
          </w:tcPr>
          <w:p w14:paraId="0270747F" w14:textId="77777777" w:rsidR="00174811" w:rsidRPr="00EA23C8" w:rsidRDefault="00174811" w:rsidP="001748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2FEC7E99" w:rsidR="00174811" w:rsidRPr="00985825" w:rsidRDefault="00174811" w:rsidP="001748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07E3256B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604CEE" w14:textId="32028015" w:rsidR="00174811" w:rsidRPr="00995A7B" w:rsidRDefault="00174811" w:rsidP="0017481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35303392" w:rsidR="00174811" w:rsidRPr="00995A7B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2172FB" w14:textId="03468245" w:rsidR="00174811" w:rsidRPr="00995A7B" w:rsidRDefault="00174811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4811" w:rsidRPr="00EA23C8" w14:paraId="73C960AC" w14:textId="77777777" w:rsidTr="008A2FAF">
        <w:trPr>
          <w:trHeight w:val="851"/>
        </w:trPr>
        <w:tc>
          <w:tcPr>
            <w:tcW w:w="710" w:type="pct"/>
            <w:shd w:val="clear" w:color="auto" w:fill="BFBFBF"/>
            <w:vAlign w:val="center"/>
          </w:tcPr>
          <w:p w14:paraId="12BB0F5A" w14:textId="77777777" w:rsidR="00174811" w:rsidRPr="00EA23C8" w:rsidRDefault="00174811" w:rsidP="001748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17:00</w:t>
            </w:r>
          </w:p>
        </w:tc>
        <w:tc>
          <w:tcPr>
            <w:tcW w:w="90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174811" w:rsidRPr="00EA23C8" w:rsidRDefault="00174811" w:rsidP="001748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174811" w:rsidRPr="00EA23C8" w:rsidRDefault="00174811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174811" w:rsidRPr="00EA23C8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4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174811" w:rsidRPr="00EA23C8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174811" w:rsidRPr="00EA23C8" w:rsidRDefault="00174811" w:rsidP="001748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6F8C238F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sTQ2NrU0MDezMDFX0lEKTi0uzszPAykwrQUAcDTh+SwAAAA="/>
  </w:docVars>
  <w:rsids>
    <w:rsidRoot w:val="008052FD"/>
    <w:rsid w:val="0005082C"/>
    <w:rsid w:val="000710FE"/>
    <w:rsid w:val="0008507A"/>
    <w:rsid w:val="000C2FD2"/>
    <w:rsid w:val="00136C8B"/>
    <w:rsid w:val="00174811"/>
    <w:rsid w:val="001B2DC0"/>
    <w:rsid w:val="001C6711"/>
    <w:rsid w:val="00263EA3"/>
    <w:rsid w:val="002644C6"/>
    <w:rsid w:val="00265D48"/>
    <w:rsid w:val="00275CC8"/>
    <w:rsid w:val="002918EF"/>
    <w:rsid w:val="00296D31"/>
    <w:rsid w:val="002B0552"/>
    <w:rsid w:val="00307F2E"/>
    <w:rsid w:val="003753B5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27720"/>
    <w:rsid w:val="00571DC6"/>
    <w:rsid w:val="00573AAC"/>
    <w:rsid w:val="005741DE"/>
    <w:rsid w:val="005A2A98"/>
    <w:rsid w:val="005C2C13"/>
    <w:rsid w:val="005F663C"/>
    <w:rsid w:val="00624BFE"/>
    <w:rsid w:val="00653FBB"/>
    <w:rsid w:val="007250E2"/>
    <w:rsid w:val="00746D82"/>
    <w:rsid w:val="0075229F"/>
    <w:rsid w:val="00790D0E"/>
    <w:rsid w:val="007F789B"/>
    <w:rsid w:val="008052FD"/>
    <w:rsid w:val="008A070B"/>
    <w:rsid w:val="008A24C4"/>
    <w:rsid w:val="008A2FAF"/>
    <w:rsid w:val="0091093C"/>
    <w:rsid w:val="0097279C"/>
    <w:rsid w:val="00985825"/>
    <w:rsid w:val="009901A4"/>
    <w:rsid w:val="00995A7B"/>
    <w:rsid w:val="009B6D15"/>
    <w:rsid w:val="00A57881"/>
    <w:rsid w:val="00A92EB9"/>
    <w:rsid w:val="00AB529A"/>
    <w:rsid w:val="00AF4B5A"/>
    <w:rsid w:val="00B01535"/>
    <w:rsid w:val="00B566EA"/>
    <w:rsid w:val="00B727A7"/>
    <w:rsid w:val="00B84567"/>
    <w:rsid w:val="00BA14B0"/>
    <w:rsid w:val="00BE0248"/>
    <w:rsid w:val="00C14646"/>
    <w:rsid w:val="00C236AF"/>
    <w:rsid w:val="00C65774"/>
    <w:rsid w:val="00C6751B"/>
    <w:rsid w:val="00C67739"/>
    <w:rsid w:val="00C94657"/>
    <w:rsid w:val="00CF3C75"/>
    <w:rsid w:val="00D038FC"/>
    <w:rsid w:val="00D21621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A5936"/>
    <w:rsid w:val="00EB6DE2"/>
    <w:rsid w:val="00EB7D00"/>
    <w:rsid w:val="00EC5682"/>
    <w:rsid w:val="00EE0AE0"/>
    <w:rsid w:val="00EE38A9"/>
    <w:rsid w:val="00F019DE"/>
    <w:rsid w:val="00F207E4"/>
    <w:rsid w:val="00F759D5"/>
    <w:rsid w:val="00F83D4A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11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Lenovo S340</cp:lastModifiedBy>
  <cp:revision>9</cp:revision>
  <dcterms:created xsi:type="dcterms:W3CDTF">2023-09-13T07:41:00Z</dcterms:created>
  <dcterms:modified xsi:type="dcterms:W3CDTF">2023-09-14T17:26:00Z</dcterms:modified>
</cp:coreProperties>
</file>