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2D3AF438" w14:textId="77777777" w:rsidTr="00321381">
        <w:trPr>
          <w:trHeight w:val="1514"/>
        </w:trPr>
        <w:tc>
          <w:tcPr>
            <w:tcW w:w="1488" w:type="dxa"/>
          </w:tcPr>
          <w:p w14:paraId="22247A2C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59731B1" wp14:editId="345A0A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6C6FAB18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1303B201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0FD094A0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4FE283CF" w14:textId="77777777" w:rsidR="00C474BC" w:rsidRPr="004C189F" w:rsidRDefault="00806642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DANIŞMAN TERCİH FORMU</w:t>
            </w:r>
          </w:p>
        </w:tc>
        <w:tc>
          <w:tcPr>
            <w:tcW w:w="1510" w:type="dxa"/>
          </w:tcPr>
          <w:p w14:paraId="3FE77331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D60EAD9" wp14:editId="0A1E8A1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46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709"/>
        <w:gridCol w:w="5788"/>
      </w:tblGrid>
      <w:tr w:rsidR="006A7525" w:rsidRPr="004B2932" w14:paraId="06F1A5D2" w14:textId="77777777" w:rsidTr="00DB6250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9B7E4E1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47217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 </w:t>
            </w:r>
          </w:p>
        </w:tc>
        <w:tc>
          <w:tcPr>
            <w:tcW w:w="64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29BAD8" w14:textId="77777777"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518C4D3C" w14:textId="77777777" w:rsidTr="00DB6250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F732959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64727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E4548D" w14:textId="77777777"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1BC40AAE" w14:textId="77777777" w:rsidTr="00DB6250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E7BDE25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05EF8F" w14:textId="77777777"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/ Anasanat / Bilim 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</w:tr>
      <w:tr w:rsidR="006A7525" w:rsidRPr="004B2932" w14:paraId="4F609347" w14:textId="77777777" w:rsidTr="00DB6250">
        <w:trPr>
          <w:cantSplit/>
          <w:trHeight w:val="58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ADA84DC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7C8FC" w14:textId="77777777" w:rsidR="004B2932" w:rsidRPr="00C474BC" w:rsidRDefault="009677AD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Düzeyi :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5635F3" w14:textId="77777777"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677AD" w:rsidRPr="009677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  ) Yüksek Lisans          (   ) Doktora          (   ) Sanatta Yeterlik</w:t>
            </w:r>
          </w:p>
        </w:tc>
      </w:tr>
      <w:tr w:rsidR="006A7525" w:rsidRPr="004B2932" w14:paraId="2B2F0EEF" w14:textId="77777777" w:rsidTr="00DB6250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46FEE921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C4264C4" w14:textId="77777777" w:rsidR="004B2932" w:rsidRPr="00C474BC" w:rsidRDefault="009677AD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Tez/Proje Çalışması Yapmak İstediği Alan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5A207B82" w14:textId="77777777" w:rsidR="004B2932" w:rsidRPr="00C474BC" w:rsidRDefault="00C474BC" w:rsidP="0096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2932" w:rsidRPr="004B2932" w14:paraId="4750455E" w14:textId="77777777" w:rsidTr="009677AD">
        <w:trPr>
          <w:jc w:val="center"/>
        </w:trPr>
        <w:tc>
          <w:tcPr>
            <w:tcW w:w="10466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14:paraId="475C9F18" w14:textId="77777777" w:rsidR="004C189F" w:rsidRPr="004B2932" w:rsidRDefault="009677AD" w:rsidP="009677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Tercih Ettiği Alanda Çalışabileceği Öğretim Üyeleri</w:t>
            </w:r>
          </w:p>
        </w:tc>
      </w:tr>
      <w:tr w:rsidR="009677AD" w:rsidRPr="004B2932" w14:paraId="30137415" w14:textId="77777777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D820555" w14:textId="77777777"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9677AD" w:rsidRPr="004B2932" w14:paraId="764E144D" w14:textId="77777777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5591A2D" w14:textId="77777777"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9677AD" w:rsidRPr="004B2932" w14:paraId="0797939F" w14:textId="77777777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C6DB3CD" w14:textId="77777777"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  <w:tr w:rsidR="009677AD" w:rsidRPr="004B2932" w14:paraId="6DD48CFE" w14:textId="77777777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D06ED90" w14:textId="77777777"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</w:t>
            </w:r>
          </w:p>
        </w:tc>
      </w:tr>
      <w:tr w:rsidR="009677AD" w:rsidRPr="004B2932" w14:paraId="2C07B8F8" w14:textId="77777777" w:rsidTr="009677AD">
        <w:trPr>
          <w:jc w:val="center"/>
        </w:trPr>
        <w:tc>
          <w:tcPr>
            <w:tcW w:w="10466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p w14:paraId="0E31EAC1" w14:textId="77777777" w:rsidR="009677AD" w:rsidRPr="00AA1568" w:rsidRDefault="009677AD" w:rsidP="009677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</w:t>
            </w:r>
          </w:p>
        </w:tc>
      </w:tr>
      <w:tr w:rsidR="004B2932" w:rsidRPr="004B2932" w14:paraId="320BCEFA" w14:textId="77777777" w:rsidTr="00DB6250">
        <w:trPr>
          <w:trHeight w:val="3663"/>
          <w:jc w:val="center"/>
        </w:trPr>
        <w:tc>
          <w:tcPr>
            <w:tcW w:w="1046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F4FC72E" w14:textId="77777777" w:rsidR="004C189F" w:rsidRDefault="004C189F" w:rsidP="009677AD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14:paraId="7298F551" w14:textId="77777777"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…………………………………………..</w:t>
            </w:r>
          </w:p>
          <w:p w14:paraId="71081ACF" w14:textId="77777777"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14:paraId="5EF9771A" w14:textId="77777777" w:rsidR="00DB6250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…………………...@...............................</w:t>
            </w:r>
            <w:r w:rsidR="009677AD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67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</w:p>
          <w:p w14:paraId="235AFCAF" w14:textId="77777777" w:rsid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DB62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 / ……. / 20</w:t>
            </w:r>
          </w:p>
          <w:p w14:paraId="749C900D" w14:textId="77777777" w:rsid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</w:t>
            </w:r>
          </w:p>
          <w:p w14:paraId="354F31B1" w14:textId="77777777" w:rsid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A322D97" w14:textId="77777777" w:rsidR="009677AD" w:rsidRPr="00DB6250" w:rsidRDefault="00DB6250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</w:t>
            </w:r>
            <w:r w:rsidR="009677AD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Öğrencinin İmzası </w:t>
            </w:r>
          </w:p>
        </w:tc>
      </w:tr>
    </w:tbl>
    <w:p w14:paraId="0A100D7D" w14:textId="77777777" w:rsidR="004D15FB" w:rsidRPr="009677AD" w:rsidRDefault="009677AD" w:rsidP="009677AD">
      <w:pPr>
        <w:jc w:val="both"/>
        <w:rPr>
          <w:rFonts w:ascii="Times New Roman" w:hAnsi="Times New Roman" w:cs="Times New Roman"/>
          <w:b/>
          <w:sz w:val="20"/>
        </w:rPr>
      </w:pPr>
      <w:r w:rsidRPr="009677AD">
        <w:rPr>
          <w:rFonts w:ascii="Times New Roman" w:hAnsi="Times New Roman" w:cs="Times New Roman"/>
          <w:b/>
          <w:sz w:val="20"/>
        </w:rPr>
        <w:t>Afyon Kocatepe Üniversitesi Eğitim-Öğretim ve Sınav Yönetmeliği-Danışman Atanması</w:t>
      </w:r>
    </w:p>
    <w:p w14:paraId="24E21E86" w14:textId="4DEC3622" w:rsidR="009677AD" w:rsidRDefault="009677AD" w:rsidP="009677AD">
      <w:pPr>
        <w:jc w:val="both"/>
        <w:rPr>
          <w:rFonts w:ascii="Times New Roman" w:hAnsi="Times New Roman" w:cs="Times New Roman"/>
          <w:sz w:val="20"/>
        </w:rPr>
      </w:pPr>
      <w:r w:rsidRPr="009677AD">
        <w:rPr>
          <w:rFonts w:ascii="Times New Roman" w:hAnsi="Times New Roman" w:cs="Times New Roman"/>
          <w:b/>
          <w:bCs/>
          <w:sz w:val="20"/>
        </w:rPr>
        <w:t>Madde 17 –</w:t>
      </w:r>
      <w:r w:rsidRPr="009677AD">
        <w:rPr>
          <w:rFonts w:ascii="Times New Roman" w:hAnsi="Times New Roman" w:cs="Times New Roman"/>
          <w:b/>
          <w:sz w:val="20"/>
        </w:rPr>
        <w:t> </w:t>
      </w:r>
      <w:r w:rsidR="00CA58C3" w:rsidRPr="00CA58C3">
        <w:rPr>
          <w:rFonts w:ascii="Times New Roman" w:hAnsi="Times New Roman" w:cs="Times New Roman"/>
          <w:sz w:val="20"/>
        </w:rPr>
        <w:t xml:space="preserve">(1) Her öğrenciye en geç birinci yarıyılın sonuna kadar, akademik takvimde belirtilen süre içinde alacağı derslerin belirlenmesi, kayıt işlemleri ve tez çalışmaları için öğrencinin de görüşü alınarak, EABD/EASD kurulunun önerisi ve </w:t>
      </w:r>
      <w:proofErr w:type="spellStart"/>
      <w:r w:rsidR="00CA58C3" w:rsidRPr="00CA58C3">
        <w:rPr>
          <w:rFonts w:ascii="Times New Roman" w:hAnsi="Times New Roman" w:cs="Times New Roman"/>
          <w:sz w:val="20"/>
        </w:rPr>
        <w:t>EYK’nın</w:t>
      </w:r>
      <w:proofErr w:type="spellEnd"/>
      <w:r w:rsidR="00CA58C3" w:rsidRPr="00CA58C3">
        <w:rPr>
          <w:rFonts w:ascii="Times New Roman" w:hAnsi="Times New Roman" w:cs="Times New Roman"/>
          <w:sz w:val="20"/>
        </w:rPr>
        <w:t xml:space="preserve"> onayı ile Üniversite kadrosunda bulunan bir öğretim üyesi danışman olarak atanır.</w:t>
      </w:r>
    </w:p>
    <w:p w14:paraId="11B9B14E" w14:textId="77777777" w:rsidR="00DB6250" w:rsidRDefault="00DB6250" w:rsidP="009677AD">
      <w:pPr>
        <w:jc w:val="both"/>
        <w:rPr>
          <w:rFonts w:ascii="Times New Roman" w:hAnsi="Times New Roman" w:cs="Times New Roman"/>
          <w:b/>
          <w:sz w:val="20"/>
        </w:rPr>
      </w:pPr>
    </w:p>
    <w:p w14:paraId="1BD3C0C6" w14:textId="77777777" w:rsidR="00C76F05" w:rsidRPr="00EC7CC4" w:rsidRDefault="004914CA" w:rsidP="009677AD">
      <w:pPr>
        <w:jc w:val="both"/>
        <w:rPr>
          <w:rFonts w:ascii="Times New Roman" w:hAnsi="Times New Roman" w:cs="Times New Roman"/>
          <w:sz w:val="20"/>
          <w:szCs w:val="20"/>
        </w:rPr>
      </w:pPr>
      <w:r w:rsidRPr="009677AD">
        <w:rPr>
          <w:rFonts w:ascii="Times New Roman" w:eastAsia="Times New Roman" w:hAnsi="Times New Roman" w:cs="Times New Roman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A510A3" wp14:editId="677C2D75">
                <wp:simplePos x="0" y="0"/>
                <wp:positionH relativeFrom="page">
                  <wp:posOffset>5562600</wp:posOffset>
                </wp:positionH>
                <wp:positionV relativeFrom="page">
                  <wp:posOffset>10283190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BF17" w14:textId="77777777" w:rsidR="00E53B6B" w:rsidRDefault="009677AD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AKÜ.SBE.FORM.ORT-</w:t>
                            </w:r>
                            <w:r w:rsidR="004914CA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16</w:t>
                            </w:r>
                          </w:p>
                          <w:p w14:paraId="78F7AA2C" w14:textId="77777777" w:rsidR="004914CA" w:rsidRPr="004833F0" w:rsidRDefault="004914C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10A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09.7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J4iwDXhAAAADgEAAA8A&#10;AAAAAAAAAAAAAAAAWgQAAGRycy9kb3ducmV2LnhtbFBLBQYAAAAABAAEAPMAAABoBQAAAAA=&#10;" o:allowincell="f" filled="f" stroked="f">
                <v:textbox inset="10.8pt,7.2pt,10.8pt,7.2pt">
                  <w:txbxContent>
                    <w:p w14:paraId="21E8BF17" w14:textId="77777777" w:rsidR="00E53B6B" w:rsidRDefault="009677AD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AKÜ.SBE.FORM.ORT-</w:t>
                      </w:r>
                      <w:r w:rsidR="004914CA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16</w:t>
                      </w:r>
                    </w:p>
                    <w:p w14:paraId="78F7AA2C" w14:textId="77777777" w:rsidR="004914CA" w:rsidRPr="004833F0" w:rsidRDefault="004914CA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6F05" w:rsidRPr="00C76F05">
        <w:rPr>
          <w:rFonts w:ascii="Times New Roman" w:hAnsi="Times New Roman" w:cs="Times New Roman"/>
          <w:b/>
          <w:sz w:val="20"/>
        </w:rPr>
        <w:t>N</w:t>
      </w:r>
      <w:r w:rsidR="00C76F05" w:rsidRPr="00EC7CC4">
        <w:rPr>
          <w:rFonts w:ascii="Times New Roman" w:hAnsi="Times New Roman" w:cs="Times New Roman"/>
          <w:b/>
          <w:sz w:val="20"/>
          <w:szCs w:val="20"/>
        </w:rPr>
        <w:t>OT:</w:t>
      </w:r>
      <w:r w:rsidR="00C76F05" w:rsidRPr="00EC7CC4">
        <w:rPr>
          <w:rFonts w:ascii="Times New Roman" w:hAnsi="Times New Roman" w:cs="Times New Roman"/>
          <w:sz w:val="20"/>
          <w:szCs w:val="20"/>
        </w:rPr>
        <w:t xml:space="preserve"> Bu form öğrenci tarafından doldurularak EABD/EASD başkanlığına teslim edecektir.</w:t>
      </w:r>
    </w:p>
    <w:sectPr w:rsidR="00C76F05" w:rsidRPr="00EC7CC4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321381"/>
    <w:rsid w:val="003A3A02"/>
    <w:rsid w:val="004833F0"/>
    <w:rsid w:val="004914CA"/>
    <w:rsid w:val="004B2932"/>
    <w:rsid w:val="004C189F"/>
    <w:rsid w:val="004D15FB"/>
    <w:rsid w:val="00560AAA"/>
    <w:rsid w:val="006A7525"/>
    <w:rsid w:val="00806642"/>
    <w:rsid w:val="00861491"/>
    <w:rsid w:val="009677AD"/>
    <w:rsid w:val="00AA1568"/>
    <w:rsid w:val="00C474BC"/>
    <w:rsid w:val="00C76F05"/>
    <w:rsid w:val="00CA58C3"/>
    <w:rsid w:val="00DB6250"/>
    <w:rsid w:val="00E53B6B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80AF"/>
  <w15:docId w15:val="{D11ECC59-D8FF-408D-A738-15D9E7E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13</cp:revision>
  <dcterms:created xsi:type="dcterms:W3CDTF">2020-04-10T19:03:00Z</dcterms:created>
  <dcterms:modified xsi:type="dcterms:W3CDTF">2022-02-11T07:59:00Z</dcterms:modified>
</cp:coreProperties>
</file>